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1B87" w14:textId="15151B52" w:rsidR="00480C96" w:rsidRPr="00757D3F" w:rsidRDefault="00480C96" w:rsidP="009A4787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003989">
        <w:rPr>
          <w:rFonts w:ascii="Frutiger Neue LT Pro Light" w:hAnsi="Frutiger Neue LT Pro Light"/>
          <w:color w:val="000000"/>
          <w:sz w:val="22"/>
          <w:szCs w:val="22"/>
        </w:rPr>
        <w:t>Quebec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-P</w:t>
      </w:r>
    </w:p>
    <w:p w14:paraId="11639C6D" w14:textId="2F683508" w:rsidR="00527028" w:rsidRPr="00757D3F" w:rsidRDefault="00527028" w:rsidP="00527028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>aus copolymergebundenem Mineralwerkstoff VARICOR</w:t>
      </w:r>
      <w:r w:rsidR="00C75BB7" w:rsidRPr="00C75BB7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Desinfektionsmitteln zur Flächen-/Hände</w:t>
      </w:r>
      <w:r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Verbund für angewandte Hygiene e.V.) und gebräuchlichen Chemikalien, hitzebeständig gegen Zigaretten</w:t>
      </w:r>
      <w:r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 wirken antibakteriell</w:t>
      </w:r>
      <w:r>
        <w:rPr>
          <w:rFonts w:ascii="Frutiger Neue LT Pro Light" w:hAnsi="Frutiger Neue LT Pro Light"/>
          <w:sz w:val="22"/>
        </w:rPr>
        <w:t>;</w:t>
      </w:r>
      <w:r w:rsidRPr="00757D3F">
        <w:rPr>
          <w:rFonts w:ascii="Frutiger Neue LT Pro Light" w:hAnsi="Frutiger Neue LT Pro Light"/>
          <w:sz w:val="22"/>
        </w:rPr>
        <w:t xml:space="preserve"> antibakt</w:t>
      </w:r>
      <w:bookmarkStart w:id="0" w:name="_GoBack"/>
      <w:bookmarkEnd w:id="0"/>
      <w:r w:rsidRPr="00757D3F">
        <w:rPr>
          <w:rFonts w:ascii="Frutiger Neue LT Pro Light" w:hAnsi="Frutiger Neue LT Pro Light"/>
          <w:sz w:val="22"/>
        </w:rPr>
        <w:t>erielle Eigen</w:t>
      </w:r>
      <w:r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schaften bei anderen Dekoren optional. Optional auch mit antiviralen Eigenschaften</w:t>
      </w:r>
      <w:r>
        <w:rPr>
          <w:rFonts w:ascii="Frutiger Neue LT Pro Light" w:hAnsi="Frutiger Neue LT Pro Light"/>
          <w:sz w:val="22"/>
        </w:rPr>
        <w:t xml:space="preserve"> lieferbar</w:t>
      </w:r>
      <w:r w:rsidRPr="00757D3F">
        <w:rPr>
          <w:rFonts w:ascii="Frutiger Neue LT Pro Light" w:hAnsi="Frutiger Neue LT Pro Light"/>
          <w:sz w:val="22"/>
        </w:rPr>
        <w:t>.</w:t>
      </w:r>
    </w:p>
    <w:p w14:paraId="3574C8A1" w14:textId="77777777" w:rsidR="00527028" w:rsidRPr="00757D3F" w:rsidRDefault="00527028" w:rsidP="00527028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C41A9D2" w14:textId="274096BE" w:rsidR="00527028" w:rsidRPr="00532B2E" w:rsidRDefault="00527028" w:rsidP="00527028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mit seitlichen Ablageflächen, bauseits bearbeitbar, </w:t>
      </w:r>
      <w:r w:rsidRPr="00757D3F">
        <w:rPr>
          <w:sz w:val="22"/>
          <w:szCs w:val="22"/>
        </w:rPr>
        <w:t>mit rechteckigem Becken</w:t>
      </w:r>
      <w:r w:rsidR="00631AD7">
        <w:rPr>
          <w:sz w:val="22"/>
          <w:szCs w:val="22"/>
        </w:rPr>
        <w:t xml:space="preserve"> mit Schlitzablauf</w:t>
      </w:r>
      <w:r>
        <w:rPr>
          <w:sz w:val="22"/>
          <w:szCs w:val="22"/>
        </w:rPr>
        <w:t xml:space="preserve">, </w:t>
      </w:r>
      <w:r w:rsidR="00631AD7">
        <w:rPr>
          <w:sz w:val="22"/>
          <w:szCs w:val="22"/>
        </w:rPr>
        <w:t xml:space="preserve">als Standard </w:t>
      </w:r>
      <w:r w:rsidR="00631AD7" w:rsidRPr="00757D3F">
        <w:rPr>
          <w:sz w:val="22"/>
          <w:szCs w:val="22"/>
        </w:rPr>
        <w:t>ohne Überlauf</w:t>
      </w:r>
      <w:r w:rsidR="00631AD7">
        <w:rPr>
          <w:sz w:val="22"/>
          <w:szCs w:val="22"/>
        </w:rPr>
        <w:t xml:space="preserve">, alternativ mit externem Überlauf möglich, </w:t>
      </w:r>
      <w:r>
        <w:rPr>
          <w:sz w:val="22"/>
          <w:szCs w:val="22"/>
        </w:rPr>
        <w:t>H</w:t>
      </w:r>
      <w:r w:rsidRPr="00757D3F">
        <w:rPr>
          <w:sz w:val="22"/>
          <w:szCs w:val="22"/>
        </w:rPr>
        <w:t>ahnlochbohrung optional,</w:t>
      </w:r>
      <w:r>
        <w:rPr>
          <w:sz w:val="22"/>
          <w:szCs w:val="22"/>
        </w:rPr>
        <w:t xml:space="preserve"> </w:t>
      </w:r>
      <w:r w:rsidR="00506432">
        <w:rPr>
          <w:color w:val="auto"/>
          <w:sz w:val="22"/>
          <w:szCs w:val="22"/>
        </w:rPr>
        <w:t>mit angeformte</w:t>
      </w:r>
      <w:r w:rsidR="005D46A2">
        <w:rPr>
          <w:color w:val="auto"/>
          <w:sz w:val="22"/>
          <w:szCs w:val="22"/>
        </w:rPr>
        <w:t>m</w:t>
      </w:r>
      <w:r w:rsidR="00506432">
        <w:rPr>
          <w:color w:val="auto"/>
          <w:sz w:val="22"/>
          <w:szCs w:val="22"/>
        </w:rPr>
        <w:t xml:space="preserve"> Wandanschlussprofil mit Hohlkehle</w:t>
      </w:r>
      <w:r w:rsidR="00506432" w:rsidRPr="00757D3F">
        <w:rPr>
          <w:color w:val="auto"/>
          <w:sz w:val="22"/>
          <w:szCs w:val="22"/>
        </w:rPr>
        <w:t>, mit angeformter Frontblende</w:t>
      </w:r>
      <w:r w:rsidR="00506432">
        <w:rPr>
          <w:color w:val="auto"/>
          <w:sz w:val="22"/>
          <w:szCs w:val="22"/>
        </w:rPr>
        <w:t>, mit Rückwand für Stockschraubenbefestigung.</w:t>
      </w:r>
    </w:p>
    <w:p w14:paraId="5E1CB541" w14:textId="77777777" w:rsidR="00527028" w:rsidRPr="009A4787" w:rsidRDefault="00527028" w:rsidP="00527028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0E6261E6" w14:textId="1D930F36" w:rsidR="00527028" w:rsidRPr="00757D3F" w:rsidRDefault="00527028" w:rsidP="00527028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>
        <w:rPr>
          <w:rFonts w:ascii="Frutiger Neue LT Pro Light" w:hAnsi="Frutiger Neue LT Pro Light"/>
          <w:b/>
          <w:sz w:val="22"/>
        </w:rPr>
        <w:t>Quebec</w:t>
      </w:r>
      <w:r w:rsidRPr="00757D3F">
        <w:rPr>
          <w:rFonts w:ascii="Frutiger Neue LT Pro Light" w:hAnsi="Frutiger Neue LT Pro Light"/>
          <w:b/>
          <w:sz w:val="22"/>
        </w:rPr>
        <w:t xml:space="preserve">-P </w:t>
      </w:r>
      <w:r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7D91FFED" w:rsidR="000056D4" w:rsidRPr="00532B2E" w:rsidRDefault="000056D4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003989">
        <w:rPr>
          <w:rFonts w:ascii="Frutiger Neue LT Pro Light" w:hAnsi="Frutiger Neue LT Pro Light"/>
          <w:sz w:val="22"/>
        </w:rPr>
        <w:t>54</w:t>
      </w:r>
      <w:r w:rsidR="00757D3F">
        <w:rPr>
          <w:rFonts w:ascii="Frutiger Neue LT Pro Light" w:hAnsi="Frutiger Neue LT Pro Light"/>
          <w:sz w:val="22"/>
        </w:rPr>
        <w:t>0 x 3</w:t>
      </w:r>
      <w:r w:rsidR="00003989">
        <w:rPr>
          <w:rFonts w:ascii="Frutiger Neue LT Pro Light" w:hAnsi="Frutiger Neue LT Pro Light"/>
          <w:sz w:val="22"/>
        </w:rPr>
        <w:t>3</w:t>
      </w:r>
      <w:r w:rsidR="00757D3F">
        <w:rPr>
          <w:rFonts w:ascii="Frutiger Neue LT Pro Light" w:hAnsi="Frutiger Neue LT Pro Light"/>
          <w:sz w:val="22"/>
        </w:rPr>
        <w:t xml:space="preserve">0 x </w:t>
      </w:r>
      <w:r w:rsidR="00003989">
        <w:rPr>
          <w:rFonts w:ascii="Frutiger Neue LT Pro Light" w:hAnsi="Frutiger Neue LT Pro Light"/>
          <w:sz w:val="22"/>
        </w:rPr>
        <w:t>82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25D946E0" w:rsidR="000056D4" w:rsidRPr="00532B2E" w:rsidRDefault="000056D4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Wischleiste mit Hohlkehle: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4EAAE3F2" w:rsidR="000056D4" w:rsidRPr="00532B2E" w:rsidRDefault="00B223D9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003989">
        <w:rPr>
          <w:rFonts w:ascii="Frutiger Neue LT Pro Light" w:hAnsi="Frutiger Neue LT Pro Light"/>
          <w:sz w:val="22"/>
        </w:rPr>
        <w:t>6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13A4C42C" w:rsidR="000056D4" w:rsidRPr="00532B2E" w:rsidRDefault="000056D4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</w:t>
      </w:r>
      <w:r w:rsidR="00003989">
        <w:rPr>
          <w:rFonts w:ascii="Frutiger Neue LT Pro Light" w:hAnsi="Frutiger Neue LT Pro Light"/>
          <w:sz w:val="22"/>
        </w:rPr>
        <w:t>2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9A4787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295C08E1" w:rsidR="00386996" w:rsidRPr="00532B2E" w:rsidRDefault="000056D4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  <w:r w:rsidRPr="00532B2E">
        <w:rPr>
          <w:rFonts w:ascii="Frutiger Neue LT Pro Light" w:hAnsi="Frutiger Neue LT Pro Light"/>
          <w:sz w:val="22"/>
        </w:rPr>
        <w:t xml:space="preserve"> </w:t>
      </w:r>
    </w:p>
    <w:p w14:paraId="06B988D2" w14:textId="36D9AA4E" w:rsidR="00527028" w:rsidRDefault="000056D4" w:rsidP="009A368D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31548E">
        <w:rPr>
          <w:rFonts w:ascii="Frutiger Neue LT Pro Light" w:hAnsi="Frutiger Neue LT Pro Light"/>
          <w:sz w:val="22"/>
        </w:rPr>
        <w:t>optionales Zubehör</w:t>
      </w:r>
      <w:r w:rsidR="009A4787">
        <w:rPr>
          <w:rFonts w:ascii="Frutiger Neue LT Pro Light" w:hAnsi="Frutiger Neue LT Pro Light"/>
          <w:sz w:val="22"/>
        </w:rPr>
        <w:t>)</w:t>
      </w:r>
    </w:p>
    <w:p w14:paraId="5767432F" w14:textId="77777777" w:rsidR="009A368D" w:rsidRDefault="009A368D" w:rsidP="009A368D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12C4FF3" w14:textId="49CA4A0F" w:rsidR="00527028" w:rsidRDefault="00527028" w:rsidP="00527028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 (optional):</w:t>
      </w:r>
      <w:r>
        <w:rPr>
          <w:rFonts w:ascii="Frutiger Neue LT Pro Light" w:hAnsi="Frutiger Neue LT Pro Light"/>
          <w:sz w:val="22"/>
        </w:rPr>
        <w:tab/>
        <w:t>• Wandauflagewinkel 180 mm</w:t>
      </w:r>
    </w:p>
    <w:p w14:paraId="30ACB646" w14:textId="6698FA62" w:rsidR="00D25E96" w:rsidRDefault="005E732A" w:rsidP="005E732A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  <w:t>• Anschlussstück für Siphon im Lieferumfang enthalten</w:t>
      </w:r>
    </w:p>
    <w:p w14:paraId="15CA7D89" w14:textId="77777777" w:rsidR="005E732A" w:rsidRPr="00532B2E" w:rsidRDefault="005E732A" w:rsidP="005E732A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</w:p>
    <w:p w14:paraId="6CD9647B" w14:textId="567B7C94" w:rsidR="00D25E96" w:rsidRPr="00532B2E" w:rsidRDefault="00D25E96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631AD7" w:rsidRPr="00631AD7">
        <w:rPr>
          <w:rFonts w:ascii="FrutigerNeueLTPro-Light" w:hAnsi="FrutigerNeueLTPro-Light"/>
          <w:sz w:val="22"/>
        </w:rPr>
        <w:t>Seitenteil fugenlos verklebt, links und/oder rechts</w:t>
      </w:r>
    </w:p>
    <w:p w14:paraId="6AF0C6B4" w14:textId="3CD12947" w:rsidR="00D25E96" w:rsidRDefault="00D25E96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77777777" w:rsidR="00D25E96" w:rsidRPr="00532B2E" w:rsidRDefault="00D25E96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7777777" w:rsidR="00E44506" w:rsidRPr="00532B2E" w:rsidRDefault="00E44506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7F0B1E9D" w:rsidR="00BB00FD" w:rsidRPr="00532B2E" w:rsidRDefault="00BB00FD" w:rsidP="009A4787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31548E">
        <w:rPr>
          <w:rFonts w:ascii="Frutiger Neue LT Pro Light" w:hAnsi="Frutiger Neue LT Pro Light"/>
          <w:b/>
          <w:sz w:val="22"/>
        </w:rPr>
        <w:t>Quebec</w:t>
      </w:r>
      <w:r w:rsidR="00757D3F">
        <w:rPr>
          <w:rFonts w:ascii="Frutiger Neue LT Pro Light" w:hAnsi="Frutiger Neue LT Pro Light"/>
          <w:b/>
          <w:sz w:val="22"/>
        </w:rPr>
        <w:t>-P</w:t>
      </w:r>
    </w:p>
    <w:p w14:paraId="2A16B124" w14:textId="77777777" w:rsidR="00BB00FD" w:rsidRPr="00532B2E" w:rsidRDefault="00BB00FD" w:rsidP="009A4787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9A4787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9A4787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9A4787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9A4787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9A4787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9A4787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3989"/>
    <w:rsid w:val="000056D4"/>
    <w:rsid w:val="000402CC"/>
    <w:rsid w:val="00040ABD"/>
    <w:rsid w:val="000D5250"/>
    <w:rsid w:val="000E740C"/>
    <w:rsid w:val="00180EAA"/>
    <w:rsid w:val="001D0F07"/>
    <w:rsid w:val="0024363A"/>
    <w:rsid w:val="0031548E"/>
    <w:rsid w:val="00327063"/>
    <w:rsid w:val="00357C7E"/>
    <w:rsid w:val="00362D57"/>
    <w:rsid w:val="00386996"/>
    <w:rsid w:val="00405E3F"/>
    <w:rsid w:val="004758E4"/>
    <w:rsid w:val="00480C96"/>
    <w:rsid w:val="00506432"/>
    <w:rsid w:val="00516D83"/>
    <w:rsid w:val="00527028"/>
    <w:rsid w:val="00532B2E"/>
    <w:rsid w:val="005D46A2"/>
    <w:rsid w:val="005E732A"/>
    <w:rsid w:val="00606ACF"/>
    <w:rsid w:val="00631AD7"/>
    <w:rsid w:val="006419BE"/>
    <w:rsid w:val="00675DBA"/>
    <w:rsid w:val="007113D3"/>
    <w:rsid w:val="00757D3F"/>
    <w:rsid w:val="00880B14"/>
    <w:rsid w:val="008C06C5"/>
    <w:rsid w:val="008C2358"/>
    <w:rsid w:val="009A368D"/>
    <w:rsid w:val="009A4787"/>
    <w:rsid w:val="00A15B2B"/>
    <w:rsid w:val="00A80C14"/>
    <w:rsid w:val="00B06B14"/>
    <w:rsid w:val="00B223D9"/>
    <w:rsid w:val="00B94709"/>
    <w:rsid w:val="00BB00FD"/>
    <w:rsid w:val="00BB175F"/>
    <w:rsid w:val="00C75BB7"/>
    <w:rsid w:val="00D25E96"/>
    <w:rsid w:val="00D8183D"/>
    <w:rsid w:val="00D858BE"/>
    <w:rsid w:val="00E274E5"/>
    <w:rsid w:val="00E42369"/>
    <w:rsid w:val="00E44506"/>
    <w:rsid w:val="00E7152C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5E732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7</cp:revision>
  <cp:lastPrinted>2021-10-19T13:58:00Z</cp:lastPrinted>
  <dcterms:created xsi:type="dcterms:W3CDTF">2021-10-19T14:03:00Z</dcterms:created>
  <dcterms:modified xsi:type="dcterms:W3CDTF">2022-02-25T09:16:00Z</dcterms:modified>
</cp:coreProperties>
</file>